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B98A" w14:textId="77777777" w:rsidR="00A9243A" w:rsidRDefault="00A9243A" w:rsidP="00A9243A">
      <w:pPr>
        <w:pStyle w:val="a3"/>
        <w:rPr>
          <w:lang w:eastAsia="zh-TW"/>
        </w:rPr>
      </w:pPr>
      <w:r>
        <w:rPr>
          <w:lang w:eastAsia="zh-TW"/>
        </w:rPr>
        <w:t>別紙様式第</w:t>
      </w:r>
      <w:r>
        <w:rPr>
          <w:rFonts w:hint="eastAsia"/>
          <w:lang w:eastAsia="zh-TW"/>
        </w:rPr>
        <w:t>13号</w:t>
      </w:r>
      <w:r>
        <w:rPr>
          <w:lang w:eastAsia="zh-TW"/>
        </w:rPr>
        <w:t>－２</w:t>
      </w:r>
    </w:p>
    <w:p w14:paraId="43689AE1" w14:textId="77777777" w:rsidR="00A9243A" w:rsidRDefault="00A9243A" w:rsidP="00A9243A">
      <w:pPr>
        <w:pStyle w:val="a3"/>
        <w:rPr>
          <w:sz w:val="30"/>
          <w:lang w:eastAsia="zh-TW"/>
        </w:rPr>
      </w:pPr>
    </w:p>
    <w:p w14:paraId="1F0A88F9" w14:textId="77777777" w:rsidR="00A9243A" w:rsidRDefault="00A9243A" w:rsidP="00A9243A">
      <w:pPr>
        <w:pStyle w:val="2"/>
        <w:spacing w:before="0"/>
        <w:rPr>
          <w:lang w:eastAsia="zh-TW"/>
        </w:rPr>
      </w:pPr>
      <w:r>
        <w:rPr>
          <w:lang w:eastAsia="zh-TW"/>
        </w:rPr>
        <w:t>就農状況報告(雇用就農)</w:t>
      </w:r>
    </w:p>
    <w:p w14:paraId="72358D20" w14:textId="77777777" w:rsidR="00A9243A" w:rsidRDefault="00A9243A" w:rsidP="00A9243A">
      <w:pPr>
        <w:tabs>
          <w:tab w:val="left" w:pos="5119"/>
        </w:tabs>
        <w:jc w:val="center"/>
        <w:rPr>
          <w:sz w:val="32"/>
        </w:rPr>
      </w:pPr>
      <w:r>
        <w:rPr>
          <w:sz w:val="32"/>
        </w:rPr>
        <w:t>就農</w:t>
      </w:r>
      <w:r>
        <w:rPr>
          <w:sz w:val="32"/>
        </w:rPr>
        <w:t>○</w:t>
      </w:r>
      <w:r>
        <w:rPr>
          <w:sz w:val="32"/>
        </w:rPr>
        <w:t>年目・交付終了後</w:t>
      </w:r>
      <w:r w:rsidRPr="00651C54">
        <w:rPr>
          <w:sz w:val="32"/>
        </w:rPr>
        <w:t>○</w:t>
      </w:r>
      <w:r w:rsidRPr="00651C54">
        <w:rPr>
          <w:sz w:val="32"/>
        </w:rPr>
        <w:t>年目</w:t>
      </w:r>
      <w:r>
        <w:rPr>
          <w:sz w:val="32"/>
        </w:rPr>
        <w:tab/>
      </w:r>
      <w:r>
        <w:rPr>
          <w:rFonts w:hint="eastAsia"/>
          <w:sz w:val="32"/>
        </w:rPr>
        <w:t>（○～○月分）</w:t>
      </w:r>
    </w:p>
    <w:p w14:paraId="3D625687" w14:textId="77777777" w:rsidR="00A9243A" w:rsidRDefault="00A9243A" w:rsidP="00A9243A">
      <w:pPr>
        <w:pStyle w:val="a3"/>
        <w:rPr>
          <w:sz w:val="23"/>
          <w:lang w:eastAsia="ja-JP"/>
        </w:rPr>
      </w:pPr>
    </w:p>
    <w:p w14:paraId="789FFC29" w14:textId="77777777" w:rsidR="00A9243A" w:rsidRDefault="00A9243A" w:rsidP="00A9243A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日</w:t>
      </w:r>
    </w:p>
    <w:p w14:paraId="52073A7E" w14:textId="77777777" w:rsidR="00A9243A" w:rsidRDefault="00A9243A" w:rsidP="00A9243A">
      <w:pPr>
        <w:pStyle w:val="a3"/>
        <w:rPr>
          <w:sz w:val="19"/>
          <w:lang w:eastAsia="ja-JP"/>
        </w:rPr>
      </w:pPr>
    </w:p>
    <w:p w14:paraId="2059B02D" w14:textId="77777777" w:rsidR="00A9243A" w:rsidRDefault="00A9243A" w:rsidP="00A9243A">
      <w:pPr>
        <w:pStyle w:val="a3"/>
        <w:rPr>
          <w:lang w:eastAsia="zh-TW"/>
        </w:rPr>
      </w:pPr>
      <w:r>
        <w:rPr>
          <w:rFonts w:hint="eastAsia"/>
          <w:lang w:eastAsia="zh-TW"/>
        </w:rPr>
        <w:t>一般社団法人岐阜県農畜産公社理事長　様</w:t>
      </w:r>
    </w:p>
    <w:p w14:paraId="2BC87D06" w14:textId="77777777" w:rsidR="00A9243A" w:rsidRDefault="00A9243A" w:rsidP="00A9243A">
      <w:pPr>
        <w:pStyle w:val="a3"/>
        <w:rPr>
          <w:sz w:val="19"/>
          <w:lang w:eastAsia="zh-TW"/>
        </w:rPr>
      </w:pPr>
    </w:p>
    <w:p w14:paraId="45711E61" w14:textId="1517D218" w:rsidR="00A9243A" w:rsidRDefault="00A9243A" w:rsidP="00702F58">
      <w:pPr>
        <w:pStyle w:val="a3"/>
        <w:tabs>
          <w:tab w:val="left" w:pos="9819"/>
        </w:tabs>
        <w:wordWrap w:val="0"/>
        <w:ind w:right="960" w:firstLineChars="2700" w:firstLine="6480"/>
        <w:rPr>
          <w:lang w:eastAsia="ja-JP"/>
        </w:rPr>
      </w:pPr>
      <w:r>
        <w:rPr>
          <w:lang w:eastAsia="ja-JP"/>
        </w:rPr>
        <w:t>氏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名</w:t>
      </w:r>
    </w:p>
    <w:p w14:paraId="7A9A2BBC" w14:textId="77777777" w:rsidR="00A9243A" w:rsidRDefault="00A9243A" w:rsidP="00A9243A">
      <w:pPr>
        <w:pStyle w:val="a3"/>
        <w:rPr>
          <w:lang w:eastAsia="ja-JP"/>
        </w:rPr>
      </w:pPr>
    </w:p>
    <w:p w14:paraId="6FA2B653" w14:textId="507F2A93" w:rsidR="00A9243A" w:rsidRDefault="00A9243A" w:rsidP="00A9243A">
      <w:pPr>
        <w:pStyle w:val="a3"/>
        <w:ind w:firstLine="240"/>
        <w:rPr>
          <w:lang w:eastAsia="ja-JP"/>
        </w:rPr>
      </w:pPr>
      <w:r>
        <w:rPr>
          <w:rFonts w:hint="eastAsia"/>
          <w:spacing w:val="-9"/>
          <w:lang w:eastAsia="ja-JP"/>
        </w:rPr>
        <w:t>一般社団法人岐阜県農畜産公社</w:t>
      </w:r>
      <w:r w:rsidR="00F50BE4">
        <w:rPr>
          <w:rFonts w:hint="eastAsia"/>
          <w:spacing w:val="-9"/>
          <w:lang w:eastAsia="ja-JP"/>
        </w:rPr>
        <w:t>新規就農者育成総合対策「就農準備資金」</w:t>
      </w:r>
      <w:r>
        <w:rPr>
          <w:rFonts w:hint="eastAsia"/>
          <w:spacing w:val="-9"/>
          <w:lang w:eastAsia="ja-JP"/>
        </w:rPr>
        <w:t>取扱要領の第12条第１項</w:t>
      </w:r>
      <w:r>
        <w:rPr>
          <w:spacing w:val="-9"/>
          <w:lang w:eastAsia="ja-JP"/>
        </w:rPr>
        <w:t>の規定に基づき就農状況報告を提出します。</w:t>
      </w:r>
    </w:p>
    <w:p w14:paraId="503973E8" w14:textId="77777777" w:rsidR="00A9243A" w:rsidRDefault="00A9243A" w:rsidP="00A9243A">
      <w:pPr>
        <w:pStyle w:val="a3"/>
        <w:rPr>
          <w:lang w:eastAsia="ja-JP"/>
        </w:rPr>
      </w:pPr>
    </w:p>
    <w:p w14:paraId="47205888" w14:textId="77777777" w:rsidR="00A9243A" w:rsidRDefault="00A9243A" w:rsidP="00A9243A">
      <w:pPr>
        <w:pStyle w:val="a3"/>
        <w:rPr>
          <w:lang w:eastAsia="ja-JP"/>
        </w:rPr>
      </w:pPr>
    </w:p>
    <w:p w14:paraId="3EF13DA9" w14:textId="77777777" w:rsidR="00A9243A" w:rsidRDefault="00A9243A" w:rsidP="00A9243A">
      <w:pPr>
        <w:pStyle w:val="a3"/>
      </w:pPr>
      <w:r>
        <w:rPr>
          <w:lang w:eastAsia="ja-JP"/>
        </w:rPr>
        <w:t>１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231"/>
        <w:gridCol w:w="3686"/>
      </w:tblGrid>
      <w:tr w:rsidR="00A9243A" w14:paraId="17926E6D" w14:textId="77777777" w:rsidTr="00702F58">
        <w:trPr>
          <w:trHeight w:val="567"/>
        </w:trPr>
        <w:tc>
          <w:tcPr>
            <w:tcW w:w="880" w:type="dxa"/>
            <w:vAlign w:val="center"/>
          </w:tcPr>
          <w:p w14:paraId="47D75795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231" w:type="dxa"/>
            <w:vAlign w:val="center"/>
          </w:tcPr>
          <w:p w14:paraId="2B47CB24" w14:textId="77777777" w:rsidR="00A9243A" w:rsidRDefault="00A9243A" w:rsidP="00775603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686" w:type="dxa"/>
            <w:vAlign w:val="center"/>
          </w:tcPr>
          <w:p w14:paraId="7C490003" w14:textId="77777777" w:rsidR="00A9243A" w:rsidRDefault="00A9243A" w:rsidP="00775603">
            <w:pPr>
              <w:pStyle w:val="TableParagraph"/>
              <w:tabs>
                <w:tab w:val="left" w:pos="1298"/>
                <w:tab w:val="left" w:pos="2018"/>
              </w:tabs>
              <w:ind w:firstLineChars="400" w:firstLine="96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A9243A" w14:paraId="39E98D6D" w14:textId="77777777" w:rsidTr="00702F58">
        <w:trPr>
          <w:trHeight w:val="567"/>
        </w:trPr>
        <w:tc>
          <w:tcPr>
            <w:tcW w:w="880" w:type="dxa"/>
            <w:vAlign w:val="center"/>
          </w:tcPr>
          <w:p w14:paraId="67A2FE79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73094E9B" w14:textId="77777777" w:rsidR="00A9243A" w:rsidRDefault="00A9243A" w:rsidP="00775603">
            <w:pPr>
              <w:pStyle w:val="TableParagraph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686" w:type="dxa"/>
            <w:vAlign w:val="center"/>
          </w:tcPr>
          <w:p w14:paraId="47198AAB" w14:textId="77777777" w:rsidR="00A9243A" w:rsidRDefault="00A9243A" w:rsidP="00775603">
            <w:pPr>
              <w:pStyle w:val="TableParagraph"/>
              <w:tabs>
                <w:tab w:val="left" w:pos="1298"/>
              </w:tabs>
              <w:ind w:firstLineChars="400" w:firstLine="96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4FE35721" w14:textId="73C11FA7" w:rsidR="00A9243A" w:rsidRDefault="00A9243A" w:rsidP="00A9243A">
      <w:pPr>
        <w:pStyle w:val="a3"/>
        <w:ind w:firstLineChars="200" w:firstLine="480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5F92603B" w14:textId="77777777" w:rsidR="00A9243A" w:rsidRDefault="00A9243A" w:rsidP="00A9243A">
      <w:pPr>
        <w:pStyle w:val="a3"/>
        <w:rPr>
          <w:lang w:eastAsia="ja-JP"/>
        </w:rPr>
      </w:pPr>
    </w:p>
    <w:p w14:paraId="0D82B012" w14:textId="4941867C" w:rsidR="00A9243A" w:rsidRDefault="00CE2B25" w:rsidP="00A9243A">
      <w:pPr>
        <w:pStyle w:val="a3"/>
        <w:rPr>
          <w:lang w:eastAsia="ja-JP"/>
        </w:rPr>
      </w:pPr>
      <w:r>
        <w:rPr>
          <w:rFonts w:hint="eastAsia"/>
          <w:lang w:eastAsia="ja-JP"/>
        </w:rPr>
        <w:t>２</w:t>
      </w:r>
      <w:r w:rsidR="00A9243A">
        <w:rPr>
          <w:rFonts w:hint="eastAsia"/>
          <w:lang w:eastAsia="ja-JP"/>
        </w:rPr>
        <w:t xml:space="preserve">　雇用先の農業法人等の名称等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501"/>
      </w:tblGrid>
      <w:tr w:rsidR="00A9243A" w14:paraId="125D8BC5" w14:textId="77777777" w:rsidTr="00702F58">
        <w:trPr>
          <w:trHeight w:val="567"/>
        </w:trPr>
        <w:tc>
          <w:tcPr>
            <w:tcW w:w="1430" w:type="dxa"/>
            <w:vAlign w:val="center"/>
          </w:tcPr>
          <w:p w14:paraId="4D2890BE" w14:textId="26F1FC26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501" w:type="dxa"/>
            <w:vAlign w:val="center"/>
          </w:tcPr>
          <w:p w14:paraId="2845A1D1" w14:textId="77777777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</w:p>
        </w:tc>
      </w:tr>
      <w:tr w:rsidR="00A9243A" w14:paraId="2B0968F6" w14:textId="77777777" w:rsidTr="00702F58">
        <w:trPr>
          <w:trHeight w:val="567"/>
        </w:trPr>
        <w:tc>
          <w:tcPr>
            <w:tcW w:w="1430" w:type="dxa"/>
            <w:vAlign w:val="center"/>
          </w:tcPr>
          <w:p w14:paraId="29C7CAED" w14:textId="2A8EE331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7501" w:type="dxa"/>
            <w:vAlign w:val="center"/>
          </w:tcPr>
          <w:p w14:paraId="70C0AF13" w14:textId="77777777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</w:p>
        </w:tc>
      </w:tr>
      <w:tr w:rsidR="00A9243A" w14:paraId="4BD3B180" w14:textId="77777777" w:rsidTr="00702F58">
        <w:trPr>
          <w:trHeight w:val="567"/>
        </w:trPr>
        <w:tc>
          <w:tcPr>
            <w:tcW w:w="1430" w:type="dxa"/>
            <w:vAlign w:val="center"/>
          </w:tcPr>
          <w:p w14:paraId="230C5EFD" w14:textId="55E47FDF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501" w:type="dxa"/>
            <w:vAlign w:val="center"/>
          </w:tcPr>
          <w:p w14:paraId="2CA4DD8A" w14:textId="77777777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6F50574D" w14:textId="77777777" w:rsidR="00A9243A" w:rsidRDefault="00A9243A" w:rsidP="00A9243A">
      <w:pPr>
        <w:pStyle w:val="a3"/>
        <w:rPr>
          <w:lang w:eastAsia="ja-JP"/>
        </w:rPr>
      </w:pPr>
    </w:p>
    <w:p w14:paraId="6808528F" w14:textId="4CFA7DEA" w:rsidR="00CB484F" w:rsidRPr="00400FD1" w:rsidRDefault="00B16DF2" w:rsidP="00A9243A">
      <w:pPr>
        <w:pStyle w:val="a3"/>
        <w:rPr>
          <w:color w:val="000000" w:themeColor="text1"/>
          <w:lang w:eastAsia="ja-JP"/>
        </w:rPr>
      </w:pPr>
      <w:r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0D1BF" wp14:editId="7DDCB47D">
                <wp:simplePos x="0" y="0"/>
                <wp:positionH relativeFrom="column">
                  <wp:posOffset>4210050</wp:posOffset>
                </wp:positionH>
                <wp:positionV relativeFrom="paragraph">
                  <wp:posOffset>400050</wp:posOffset>
                </wp:positionV>
                <wp:extent cx="228600" cy="209550"/>
                <wp:effectExtent l="19050" t="19050" r="19050" b="38100"/>
                <wp:wrapNone/>
                <wp:docPr id="1042935268" name="矢印: 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left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FF58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" o:spid="_x0000_s1026" type="#_x0000_t66" style="position:absolute;margin-left:331.5pt;margin-top:31.5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" adj="9900" filled="f" strokecolor="#172c51" strokeweight="1pt"/>
            </w:pict>
          </mc:Fallback>
        </mc:AlternateContent>
      </w:r>
      <w:r w:rsidRPr="00125E4B">
        <w:rPr>
          <w:noProof/>
          <w:color w:val="000000" w:themeColor="text1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9BD22" wp14:editId="17F370C2">
                <wp:simplePos x="0" y="0"/>
                <wp:positionH relativeFrom="margin">
                  <wp:posOffset>4492625</wp:posOffset>
                </wp:positionH>
                <wp:positionV relativeFrom="paragraph">
                  <wp:posOffset>255270</wp:posOffset>
                </wp:positionV>
                <wp:extent cx="1695450" cy="4953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F558" w14:textId="77777777" w:rsidR="000403D0" w:rsidRPr="00125E4B" w:rsidRDefault="000403D0" w:rsidP="000403D0">
                            <w:pPr>
                              <w:rPr>
                                <w:rFonts w:eastAsia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125E4B">
                              <w:rPr>
                                <w:rFonts w:eastAsiaTheme="minorHAnsi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R6年度までの交付対象者は記入不要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9BD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3.75pt;margin-top:20.1pt;width:133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">
                <v:stroke dashstyle="longDash"/>
                <v:textbox>
                  <w:txbxContent>
                    <w:p w14:paraId="05D5F558" w14:textId="77777777" w:rsidR="000403D0" w:rsidRPr="00125E4B" w:rsidRDefault="000403D0" w:rsidP="000403D0">
                      <w:pPr>
                        <w:rPr>
                          <w:rFonts w:eastAsiaTheme="minorHAnsi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125E4B">
                        <w:rPr>
                          <w:rFonts w:eastAsiaTheme="minorHAnsi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R6年度までの交付対象者は記入不要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B25" w:rsidRPr="00400FD1">
        <w:rPr>
          <w:rFonts w:hint="eastAsia"/>
          <w:color w:val="000000" w:themeColor="text1"/>
          <w:lang w:eastAsia="ja-JP"/>
        </w:rPr>
        <w:t>３</w:t>
      </w:r>
      <w:r w:rsidR="00CB484F" w:rsidRPr="00400FD1">
        <w:rPr>
          <w:rFonts w:hint="eastAsia"/>
          <w:color w:val="000000" w:themeColor="text1"/>
          <w:lang w:eastAsia="ja-JP"/>
        </w:rPr>
        <w:t xml:space="preserve">　雇用契約の内容（どちらかにチェックする。）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670"/>
      </w:tblGrid>
      <w:tr w:rsidR="00400FD1" w:rsidRPr="00400FD1" w14:paraId="0105102A" w14:textId="77777777" w:rsidTr="00400FD1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BF2" w14:textId="77777777" w:rsidR="00CB484F" w:rsidRPr="00400FD1" w:rsidRDefault="00CB484F" w:rsidP="00A9243A">
            <w:pPr>
              <w:pStyle w:val="a3"/>
              <w:rPr>
                <w:color w:val="000000" w:themeColor="text1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3FCB" w14:textId="78546E95" w:rsidR="00CB484F" w:rsidRPr="00400FD1" w:rsidRDefault="00CB484F" w:rsidP="00A9243A">
            <w:pPr>
              <w:pStyle w:val="a3"/>
              <w:rPr>
                <w:color w:val="000000" w:themeColor="text1"/>
                <w:lang w:eastAsia="ja-JP"/>
              </w:rPr>
            </w:pPr>
            <w:r w:rsidRPr="00400FD1">
              <w:rPr>
                <w:rFonts w:hint="eastAsia"/>
                <w:color w:val="000000" w:themeColor="text1"/>
                <w:lang w:eastAsia="ja-JP"/>
              </w:rPr>
              <w:t>正社員として期間の定めのない雇用契約の締結</w:t>
            </w:r>
          </w:p>
        </w:tc>
      </w:tr>
      <w:tr w:rsidR="00400FD1" w:rsidRPr="00400FD1" w14:paraId="2B701FE5" w14:textId="77777777" w:rsidTr="00400FD1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E53" w14:textId="77777777" w:rsidR="00CB484F" w:rsidRPr="00400FD1" w:rsidRDefault="00CB484F" w:rsidP="00A9243A">
            <w:pPr>
              <w:pStyle w:val="a3"/>
              <w:rPr>
                <w:color w:val="000000" w:themeColor="text1"/>
                <w:lang w:eastAsia="ja-JP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04B" w14:textId="543A4E4A" w:rsidR="00CB484F" w:rsidRPr="00400FD1" w:rsidRDefault="00CB484F" w:rsidP="00693433">
            <w:pPr>
              <w:pStyle w:val="a3"/>
              <w:spacing w:line="360" w:lineRule="exact"/>
              <w:rPr>
                <w:color w:val="000000" w:themeColor="text1"/>
                <w:lang w:eastAsia="ja-JP"/>
              </w:rPr>
            </w:pPr>
            <w:r w:rsidRPr="00400FD1">
              <w:rPr>
                <w:rFonts w:hint="eastAsia"/>
                <w:color w:val="000000" w:themeColor="text1"/>
                <w:lang w:eastAsia="ja-JP"/>
              </w:rPr>
              <w:t>通算５年以上の雇用契約の締結</w:t>
            </w:r>
          </w:p>
        </w:tc>
      </w:tr>
    </w:tbl>
    <w:p w14:paraId="10940907" w14:textId="50C2D03A" w:rsidR="00CB484F" w:rsidRPr="00400FD1" w:rsidRDefault="00CB484F" w:rsidP="00A9243A">
      <w:pPr>
        <w:pStyle w:val="a3"/>
        <w:rPr>
          <w:color w:val="000000" w:themeColor="text1"/>
          <w:lang w:eastAsia="ja-JP"/>
        </w:rPr>
      </w:pPr>
      <w:r w:rsidRPr="00400FD1">
        <w:rPr>
          <w:rFonts w:hint="eastAsia"/>
          <w:color w:val="000000" w:themeColor="text1"/>
          <w:lang w:eastAsia="ja-JP"/>
        </w:rPr>
        <w:t>※まだ就農していない場合は、記入不要</w:t>
      </w:r>
    </w:p>
    <w:p w14:paraId="4EE95A60" w14:textId="77777777" w:rsidR="00CB484F" w:rsidRPr="00400FD1" w:rsidRDefault="00CB484F" w:rsidP="00A9243A">
      <w:pPr>
        <w:pStyle w:val="a3"/>
        <w:rPr>
          <w:color w:val="000000" w:themeColor="text1"/>
          <w:lang w:eastAsia="ja-JP"/>
        </w:rPr>
      </w:pPr>
    </w:p>
    <w:p w14:paraId="78322553" w14:textId="5C6C47CF" w:rsidR="00A9243A" w:rsidRPr="00400FD1" w:rsidRDefault="00CE2B25" w:rsidP="00A9243A">
      <w:pPr>
        <w:pStyle w:val="a3"/>
        <w:rPr>
          <w:color w:val="000000" w:themeColor="text1"/>
        </w:rPr>
      </w:pPr>
      <w:r w:rsidRPr="00400FD1">
        <w:rPr>
          <w:rFonts w:hint="eastAsia"/>
          <w:color w:val="000000" w:themeColor="text1"/>
          <w:lang w:eastAsia="ja-JP"/>
        </w:rPr>
        <w:t>４</w:t>
      </w:r>
      <w:r w:rsidR="00A9243A" w:rsidRPr="00400FD1">
        <w:rPr>
          <w:rFonts w:hint="eastAsia"/>
          <w:color w:val="000000" w:themeColor="text1"/>
          <w:lang w:eastAsia="ja-JP"/>
        </w:rPr>
        <w:t xml:space="preserve">　</w:t>
      </w:r>
      <w:proofErr w:type="spellStart"/>
      <w:r w:rsidR="00A9243A" w:rsidRPr="00400FD1">
        <w:rPr>
          <w:color w:val="000000" w:themeColor="text1"/>
        </w:rPr>
        <w:t>担当している業務</w:t>
      </w:r>
      <w:proofErr w:type="spellEnd"/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400FD1" w:rsidRPr="00400FD1" w14:paraId="22BACD99" w14:textId="77777777" w:rsidTr="00CE2B25">
        <w:trPr>
          <w:trHeight w:val="2238"/>
        </w:trPr>
        <w:tc>
          <w:tcPr>
            <w:tcW w:w="9920" w:type="dxa"/>
          </w:tcPr>
          <w:p w14:paraId="2FA687F7" w14:textId="77777777" w:rsidR="00A9243A" w:rsidRPr="00400FD1" w:rsidRDefault="00A9243A" w:rsidP="00775603">
            <w:pPr>
              <w:pStyle w:val="a3"/>
              <w:rPr>
                <w:color w:val="000000" w:themeColor="text1"/>
              </w:rPr>
            </w:pPr>
          </w:p>
        </w:tc>
      </w:tr>
    </w:tbl>
    <w:p w14:paraId="736E2944" w14:textId="77777777" w:rsidR="00A9243A" w:rsidRPr="00400FD1" w:rsidRDefault="00A9243A" w:rsidP="00A9243A">
      <w:pPr>
        <w:pStyle w:val="a3"/>
        <w:rPr>
          <w:color w:val="000000" w:themeColor="text1"/>
        </w:rPr>
      </w:pPr>
    </w:p>
    <w:p w14:paraId="643208DE" w14:textId="106F590B" w:rsidR="00A9243A" w:rsidRPr="00400FD1" w:rsidRDefault="00CE2B25" w:rsidP="00A9243A">
      <w:pPr>
        <w:pStyle w:val="a3"/>
        <w:rPr>
          <w:color w:val="000000" w:themeColor="text1"/>
          <w:lang w:eastAsia="ja-JP"/>
        </w:rPr>
      </w:pPr>
      <w:r w:rsidRPr="00400FD1">
        <w:rPr>
          <w:rFonts w:hint="eastAsia"/>
          <w:color w:val="000000" w:themeColor="text1"/>
          <w:lang w:eastAsia="ja-JP"/>
        </w:rPr>
        <w:t>５</w:t>
      </w:r>
      <w:r w:rsidR="00A9243A" w:rsidRPr="00400FD1">
        <w:rPr>
          <w:rFonts w:hint="eastAsia"/>
          <w:color w:val="000000" w:themeColor="text1"/>
          <w:lang w:eastAsia="ja-JP"/>
        </w:rPr>
        <w:t xml:space="preserve">　</w:t>
      </w:r>
      <w:r w:rsidR="00A9243A" w:rsidRPr="00400FD1">
        <w:rPr>
          <w:color w:val="000000" w:themeColor="text1"/>
          <w:lang w:eastAsia="ja-JP"/>
        </w:rPr>
        <w:t>今後の課題及び目標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400FD1" w:rsidRPr="00400FD1" w14:paraId="085753F0" w14:textId="77777777" w:rsidTr="00702F58">
        <w:trPr>
          <w:trHeight w:val="1701"/>
        </w:trPr>
        <w:tc>
          <w:tcPr>
            <w:tcW w:w="9920" w:type="dxa"/>
          </w:tcPr>
          <w:p w14:paraId="049FFA70" w14:textId="77777777" w:rsidR="00A9243A" w:rsidRPr="00400FD1" w:rsidRDefault="00A9243A" w:rsidP="00775603">
            <w:pPr>
              <w:pStyle w:val="a3"/>
              <w:rPr>
                <w:color w:val="000000" w:themeColor="text1"/>
                <w:lang w:eastAsia="ja-JP"/>
              </w:rPr>
            </w:pPr>
          </w:p>
        </w:tc>
      </w:tr>
    </w:tbl>
    <w:p w14:paraId="19702D3A" w14:textId="77777777" w:rsidR="00CE2B25" w:rsidRPr="00400FD1" w:rsidRDefault="00CE2B25" w:rsidP="00A9243A">
      <w:pPr>
        <w:pStyle w:val="a3"/>
        <w:rPr>
          <w:color w:val="000000" w:themeColor="text1"/>
          <w:lang w:eastAsia="ja-JP"/>
        </w:rPr>
      </w:pPr>
    </w:p>
    <w:p w14:paraId="2599C76F" w14:textId="4294136B" w:rsidR="00A9243A" w:rsidRPr="00400FD1" w:rsidRDefault="00CE2B25" w:rsidP="00A9243A">
      <w:pPr>
        <w:pStyle w:val="a3"/>
        <w:rPr>
          <w:color w:val="000000" w:themeColor="text1"/>
          <w:lang w:eastAsia="ja-JP"/>
        </w:rPr>
      </w:pPr>
      <w:r w:rsidRPr="00400FD1">
        <w:rPr>
          <w:rFonts w:hint="eastAsia"/>
          <w:color w:val="000000" w:themeColor="text1"/>
          <w:lang w:eastAsia="ja-JP"/>
        </w:rPr>
        <w:t>６</w:t>
      </w:r>
      <w:r w:rsidR="0096406A" w:rsidRPr="00400FD1">
        <w:rPr>
          <w:rFonts w:hint="eastAsia"/>
          <w:color w:val="000000" w:themeColor="text1"/>
          <w:lang w:eastAsia="ja-JP"/>
        </w:rPr>
        <w:t xml:space="preserve">　</w:t>
      </w:r>
      <w:r w:rsidR="00A9243A" w:rsidRPr="00400FD1">
        <w:rPr>
          <w:color w:val="000000" w:themeColor="text1"/>
          <w:lang w:eastAsia="ja-JP"/>
        </w:rPr>
        <w:t>農業従事日数・時間</w:t>
      </w:r>
      <w:r w:rsidR="00A9243A" w:rsidRPr="00400FD1">
        <w:rPr>
          <w:rFonts w:hint="eastAsia"/>
          <w:color w:val="000000" w:themeColor="text1"/>
          <w:lang w:eastAsia="ja-JP"/>
        </w:rPr>
        <w:t>（出勤簿等を添付する。）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3410"/>
      </w:tblGrid>
      <w:tr w:rsidR="00400FD1" w:rsidRPr="00400FD1" w14:paraId="3592EFCB" w14:textId="77777777" w:rsidTr="00CE2B25">
        <w:trPr>
          <w:trHeight w:val="678"/>
        </w:trPr>
        <w:tc>
          <w:tcPr>
            <w:tcW w:w="2970" w:type="dxa"/>
            <w:vAlign w:val="center"/>
          </w:tcPr>
          <w:p w14:paraId="44E449AF" w14:textId="595D8007" w:rsidR="00702F58" w:rsidRPr="00400FD1" w:rsidRDefault="00702F58" w:rsidP="00702F5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400FD1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　　　　　</w:t>
            </w:r>
            <w:r w:rsidRPr="00400FD1"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3410" w:type="dxa"/>
            <w:vAlign w:val="center"/>
          </w:tcPr>
          <w:p w14:paraId="6D717B45" w14:textId="435E19B9" w:rsidR="00702F58" w:rsidRPr="00400FD1" w:rsidRDefault="00702F58" w:rsidP="00702F58">
            <w:pPr>
              <w:pStyle w:val="TableParagraph"/>
              <w:jc w:val="center"/>
              <w:rPr>
                <w:color w:val="000000" w:themeColor="text1"/>
                <w:lang w:eastAsia="zh-TW"/>
              </w:rPr>
            </w:pPr>
            <w:r w:rsidRPr="00400FD1">
              <w:rPr>
                <w:rFonts w:hint="eastAsia"/>
                <w:color w:val="000000" w:themeColor="text1"/>
                <w:lang w:eastAsia="zh-TW"/>
              </w:rPr>
              <w:t xml:space="preserve">　　　　　　　　</w:t>
            </w:r>
            <w:r w:rsidRPr="00400FD1">
              <w:rPr>
                <w:color w:val="000000" w:themeColor="text1"/>
                <w:lang w:eastAsia="zh-TW"/>
              </w:rPr>
              <w:t>時間</w:t>
            </w:r>
          </w:p>
        </w:tc>
      </w:tr>
    </w:tbl>
    <w:p w14:paraId="3F1E282E" w14:textId="77777777" w:rsidR="00A9243A" w:rsidRPr="00400FD1" w:rsidRDefault="00A9243A" w:rsidP="00A9243A">
      <w:pPr>
        <w:rPr>
          <w:color w:val="000000" w:themeColor="text1"/>
          <w:lang w:eastAsia="zh-TW"/>
        </w:rPr>
      </w:pPr>
    </w:p>
    <w:p w14:paraId="22F5717A" w14:textId="15F0EE96" w:rsidR="00A9243A" w:rsidRPr="00400FD1" w:rsidRDefault="00CE2B25" w:rsidP="00A9243A">
      <w:pPr>
        <w:pStyle w:val="a3"/>
        <w:rPr>
          <w:color w:val="000000" w:themeColor="text1"/>
          <w:lang w:eastAsia="ja-JP"/>
        </w:rPr>
      </w:pPr>
      <w:r w:rsidRPr="00400FD1">
        <w:rPr>
          <w:rFonts w:hint="eastAsia"/>
          <w:color w:val="000000" w:themeColor="text1"/>
          <w:lang w:eastAsia="ja-JP"/>
        </w:rPr>
        <w:t>７</w:t>
      </w:r>
      <w:r w:rsidR="00A9243A" w:rsidRPr="00400FD1">
        <w:rPr>
          <w:rFonts w:hint="eastAsia"/>
          <w:color w:val="000000" w:themeColor="text1"/>
          <w:lang w:eastAsia="ja-JP"/>
        </w:rPr>
        <w:t xml:space="preserve">　</w:t>
      </w:r>
      <w:r w:rsidR="00A9243A" w:rsidRPr="00400FD1">
        <w:rPr>
          <w:color w:val="000000" w:themeColor="text1"/>
          <w:lang w:eastAsia="ja-JP"/>
        </w:rPr>
        <w:t>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328"/>
      </w:tblGrid>
      <w:tr w:rsidR="00400FD1" w:rsidRPr="00400FD1" w14:paraId="3892BE5B" w14:textId="77777777" w:rsidTr="00702F58">
        <w:trPr>
          <w:trHeight w:val="567"/>
        </w:trPr>
        <w:tc>
          <w:tcPr>
            <w:tcW w:w="880" w:type="dxa"/>
            <w:vAlign w:val="center"/>
          </w:tcPr>
          <w:p w14:paraId="3D0F1F33" w14:textId="77777777" w:rsidR="00A9243A" w:rsidRPr="00400FD1" w:rsidRDefault="00A9243A" w:rsidP="00775603">
            <w:pPr>
              <w:pStyle w:val="TableParagraph"/>
              <w:jc w:val="both"/>
              <w:rPr>
                <w:rFonts w:ascii="Times New Roman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5328" w:type="dxa"/>
            <w:vAlign w:val="center"/>
          </w:tcPr>
          <w:p w14:paraId="082CC51E" w14:textId="77777777" w:rsidR="00A9243A" w:rsidRPr="00400FD1" w:rsidRDefault="00A9243A" w:rsidP="00775603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proofErr w:type="spellStart"/>
            <w:r w:rsidRPr="00400FD1">
              <w:rPr>
                <w:color w:val="000000" w:themeColor="text1"/>
                <w:sz w:val="24"/>
              </w:rPr>
              <w:t>参加した</w:t>
            </w:r>
            <w:proofErr w:type="spellEnd"/>
          </w:p>
        </w:tc>
      </w:tr>
      <w:tr w:rsidR="00400FD1" w:rsidRPr="00400FD1" w14:paraId="44D50F0A" w14:textId="77777777" w:rsidTr="00702F58">
        <w:trPr>
          <w:trHeight w:val="567"/>
        </w:trPr>
        <w:tc>
          <w:tcPr>
            <w:tcW w:w="880" w:type="dxa"/>
            <w:vAlign w:val="center"/>
          </w:tcPr>
          <w:p w14:paraId="709D7436" w14:textId="77777777" w:rsidR="00A9243A" w:rsidRPr="00400FD1" w:rsidRDefault="00A9243A" w:rsidP="00775603">
            <w:pPr>
              <w:pStyle w:val="TableParagraph"/>
              <w:jc w:val="bot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5328" w:type="dxa"/>
            <w:vAlign w:val="center"/>
          </w:tcPr>
          <w:p w14:paraId="63801C93" w14:textId="77777777" w:rsidR="00A9243A" w:rsidRPr="00400FD1" w:rsidRDefault="00A9243A" w:rsidP="00775603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proofErr w:type="spellStart"/>
            <w:r w:rsidRPr="00400FD1">
              <w:rPr>
                <w:color w:val="000000" w:themeColor="text1"/>
                <w:sz w:val="24"/>
              </w:rPr>
              <w:t>参加しなかった</w:t>
            </w:r>
            <w:proofErr w:type="spellEnd"/>
          </w:p>
        </w:tc>
      </w:tr>
    </w:tbl>
    <w:p w14:paraId="3CAED218" w14:textId="77777777" w:rsidR="00A9243A" w:rsidRPr="00400FD1" w:rsidRDefault="00A9243A" w:rsidP="00A9243A">
      <w:pPr>
        <w:pStyle w:val="a3"/>
        <w:rPr>
          <w:color w:val="000000" w:themeColor="text1"/>
        </w:rPr>
      </w:pPr>
    </w:p>
    <w:p w14:paraId="19BEA5EF" w14:textId="77777777" w:rsidR="00A9243A" w:rsidRPr="00400FD1" w:rsidRDefault="00A9243A" w:rsidP="00A9243A">
      <w:pPr>
        <w:pStyle w:val="a3"/>
        <w:rPr>
          <w:color w:val="000000" w:themeColor="text1"/>
        </w:rPr>
      </w:pPr>
      <w:r w:rsidRPr="00400FD1">
        <w:rPr>
          <w:color w:val="000000" w:themeColor="text1"/>
          <w:lang w:eastAsia="ja-JP"/>
        </w:rPr>
        <w:t>（「参加した」にチェックした場合は以下も記載する。</w:t>
      </w:r>
      <w:r w:rsidRPr="00400FD1">
        <w:rPr>
          <w:color w:val="000000" w:themeColor="text1"/>
        </w:rPr>
        <w:t>）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4820"/>
      </w:tblGrid>
      <w:tr w:rsidR="00400FD1" w:rsidRPr="00400FD1" w14:paraId="528BB702" w14:textId="77777777" w:rsidTr="00702F58">
        <w:trPr>
          <w:trHeight w:val="567"/>
        </w:trPr>
        <w:tc>
          <w:tcPr>
            <w:tcW w:w="3402" w:type="dxa"/>
            <w:vAlign w:val="center"/>
          </w:tcPr>
          <w:p w14:paraId="41F072AD" w14:textId="77777777" w:rsidR="00A9243A" w:rsidRPr="00400FD1" w:rsidRDefault="00A9243A" w:rsidP="00DB314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400FD1">
              <w:rPr>
                <w:color w:val="000000" w:themeColor="text1"/>
                <w:sz w:val="24"/>
              </w:rPr>
              <w:t>参加した回数</w:t>
            </w:r>
            <w:proofErr w:type="spellEnd"/>
          </w:p>
        </w:tc>
        <w:tc>
          <w:tcPr>
            <w:tcW w:w="1701" w:type="dxa"/>
            <w:vAlign w:val="center"/>
          </w:tcPr>
          <w:p w14:paraId="406C412C" w14:textId="77777777" w:rsidR="00A9243A" w:rsidRPr="00400FD1" w:rsidRDefault="00A9243A" w:rsidP="00775603">
            <w:pPr>
              <w:pStyle w:val="TableParagraph"/>
              <w:ind w:right="240"/>
              <w:jc w:val="right"/>
              <w:rPr>
                <w:color w:val="000000" w:themeColor="text1"/>
                <w:sz w:val="24"/>
              </w:rPr>
            </w:pPr>
            <w:r w:rsidRPr="00400FD1">
              <w:rPr>
                <w:color w:val="000000" w:themeColor="text1"/>
                <w:sz w:val="24"/>
              </w:rPr>
              <w:t>回</w:t>
            </w:r>
          </w:p>
        </w:tc>
        <w:tc>
          <w:tcPr>
            <w:tcW w:w="4820" w:type="dxa"/>
            <w:tcBorders>
              <w:top w:val="nil"/>
              <w:right w:val="nil"/>
            </w:tcBorders>
            <w:vAlign w:val="center"/>
          </w:tcPr>
          <w:p w14:paraId="140D0529" w14:textId="77777777" w:rsidR="00A9243A" w:rsidRPr="00400FD1" w:rsidRDefault="00A9243A" w:rsidP="00775603">
            <w:pPr>
              <w:pStyle w:val="TableParagraph"/>
              <w:jc w:val="bot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400FD1" w:rsidRPr="00400FD1" w14:paraId="0F4F1701" w14:textId="77777777" w:rsidTr="00702F58">
        <w:trPr>
          <w:trHeight w:val="2891"/>
        </w:trPr>
        <w:tc>
          <w:tcPr>
            <w:tcW w:w="3402" w:type="dxa"/>
          </w:tcPr>
          <w:p w14:paraId="54F89BA5" w14:textId="77777777" w:rsidR="00A9243A" w:rsidRPr="00400FD1" w:rsidRDefault="00A9243A" w:rsidP="00DB3148">
            <w:pPr>
              <w:pStyle w:val="TableParagraph"/>
              <w:jc w:val="center"/>
              <w:rPr>
                <w:color w:val="000000" w:themeColor="text1"/>
                <w:sz w:val="19"/>
                <w:lang w:eastAsia="ja-JP"/>
              </w:rPr>
            </w:pPr>
          </w:p>
          <w:p w14:paraId="6077F390" w14:textId="77777777" w:rsidR="00A9243A" w:rsidRPr="00400FD1" w:rsidRDefault="00A9243A" w:rsidP="00DB3148">
            <w:pPr>
              <w:pStyle w:val="TableParagraph"/>
              <w:jc w:val="center"/>
              <w:rPr>
                <w:color w:val="000000" w:themeColor="text1"/>
                <w:sz w:val="24"/>
                <w:lang w:eastAsia="ja-JP"/>
              </w:rPr>
            </w:pPr>
            <w:r w:rsidRPr="00400FD1">
              <w:rPr>
                <w:color w:val="000000" w:themeColor="text1"/>
                <w:sz w:val="24"/>
                <w:lang w:eastAsia="ja-JP"/>
              </w:rPr>
              <w:t>交流会の内容</w:t>
            </w:r>
          </w:p>
          <w:p w14:paraId="74C7C75B" w14:textId="77777777" w:rsidR="00A9243A" w:rsidRPr="00400FD1" w:rsidRDefault="00A9243A" w:rsidP="00DB3148">
            <w:pPr>
              <w:pStyle w:val="TableParagraph"/>
              <w:jc w:val="center"/>
              <w:rPr>
                <w:color w:val="000000" w:themeColor="text1"/>
                <w:sz w:val="24"/>
                <w:lang w:eastAsia="ja-JP"/>
              </w:rPr>
            </w:pPr>
            <w:r w:rsidRPr="00400FD1">
              <w:rPr>
                <w:color w:val="000000" w:themeColor="text1"/>
                <w:sz w:val="24"/>
                <w:lang w:eastAsia="ja-JP"/>
              </w:rPr>
              <w:t>（対象者、実施内容など）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</w:tcPr>
          <w:p w14:paraId="2F37EB6A" w14:textId="77777777" w:rsidR="00A9243A" w:rsidRPr="00400FD1" w:rsidRDefault="00A9243A" w:rsidP="00775603">
            <w:pPr>
              <w:widowControl/>
              <w:jc w:val="left"/>
              <w:rPr>
                <w:color w:val="000000" w:themeColor="text1"/>
                <w:lang w:eastAsia="ja-JP"/>
              </w:rPr>
            </w:pPr>
          </w:p>
        </w:tc>
      </w:tr>
    </w:tbl>
    <w:p w14:paraId="68323E81" w14:textId="77777777" w:rsidR="00A9243A" w:rsidRPr="00400FD1" w:rsidRDefault="00A9243A" w:rsidP="00A9243A">
      <w:pPr>
        <w:rPr>
          <w:color w:val="000000" w:themeColor="text1"/>
        </w:rPr>
      </w:pPr>
    </w:p>
    <w:p w14:paraId="6F1C37C6" w14:textId="77777777" w:rsidR="004039D4" w:rsidRPr="00400FD1" w:rsidRDefault="004039D4" w:rsidP="004039D4">
      <w:pPr>
        <w:pStyle w:val="a3"/>
        <w:rPr>
          <w:color w:val="000000" w:themeColor="text1"/>
          <w:sz w:val="22"/>
          <w:lang w:eastAsia="ja-JP"/>
        </w:rPr>
      </w:pPr>
      <w:r w:rsidRPr="00400FD1">
        <w:rPr>
          <w:rFonts w:hint="eastAsia"/>
          <w:color w:val="000000" w:themeColor="text1"/>
          <w:sz w:val="22"/>
          <w:lang w:eastAsia="ja-JP"/>
        </w:rPr>
        <w:t>添付書類</w:t>
      </w:r>
    </w:p>
    <w:p w14:paraId="73AA80CD" w14:textId="0C33001A" w:rsidR="004039D4" w:rsidRPr="00400FD1" w:rsidRDefault="004039D4" w:rsidP="004039D4">
      <w:pPr>
        <w:rPr>
          <w:color w:val="000000" w:themeColor="text1"/>
          <w:sz w:val="22"/>
        </w:rPr>
      </w:pPr>
      <w:r w:rsidRPr="00400FD1">
        <w:rPr>
          <w:rFonts w:hint="eastAsia"/>
          <w:color w:val="000000" w:themeColor="text1"/>
          <w:sz w:val="22"/>
        </w:rPr>
        <w:t>別添１．出勤簿・タイムカード等の写し</w:t>
      </w:r>
    </w:p>
    <w:p w14:paraId="3D99B425" w14:textId="132A7086" w:rsidR="00842644" w:rsidRPr="00400FD1" w:rsidRDefault="00842644" w:rsidP="004039D4">
      <w:pPr>
        <w:rPr>
          <w:color w:val="000000" w:themeColor="text1"/>
          <w:sz w:val="22"/>
        </w:rPr>
      </w:pPr>
    </w:p>
    <w:p w14:paraId="4CBBBED5" w14:textId="57283E81" w:rsidR="00842644" w:rsidRPr="00842644" w:rsidRDefault="00842644" w:rsidP="004039D4"/>
    <w:sectPr w:rsidR="00842644" w:rsidRPr="00842644" w:rsidSect="00B24171">
      <w:footerReference w:type="default" r:id="rId7"/>
      <w:pgSz w:w="11910" w:h="16840" w:code="9"/>
      <w:pgMar w:top="1134" w:right="851" w:bottom="851" w:left="1134" w:header="0" w:footer="329" w:gutter="0"/>
      <w:pgNumType w:fmt="numberInDash" w:start="6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41F1" w14:textId="77777777" w:rsidR="00451456" w:rsidRDefault="00451456">
      <w:r>
        <w:separator/>
      </w:r>
    </w:p>
  </w:endnote>
  <w:endnote w:type="continuationSeparator" w:id="0">
    <w:p w14:paraId="70F5627A" w14:textId="77777777" w:rsidR="00451456" w:rsidRDefault="004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956417"/>
      <w:docPartObj>
        <w:docPartGallery w:val="Page Numbers (Bottom of Page)"/>
        <w:docPartUnique/>
      </w:docPartObj>
    </w:sdtPr>
    <w:sdtEndPr/>
    <w:sdtContent>
      <w:p w14:paraId="48B55AAD" w14:textId="5BA75064" w:rsidR="001F33E3" w:rsidRDefault="001F33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5C3DE51" w14:textId="77777777" w:rsidR="00C741D2" w:rsidRDefault="00C741D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18F6" w14:textId="77777777" w:rsidR="00451456" w:rsidRDefault="00451456">
      <w:r>
        <w:separator/>
      </w:r>
    </w:p>
  </w:footnote>
  <w:footnote w:type="continuationSeparator" w:id="0">
    <w:p w14:paraId="27A50BA3" w14:textId="77777777" w:rsidR="00451456" w:rsidRDefault="004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256"/>
    <w:multiLevelType w:val="hybridMultilevel"/>
    <w:tmpl w:val="926A8E0A"/>
    <w:lvl w:ilvl="0" w:tplc="60506850">
      <w:start w:val="3"/>
      <w:numFmt w:val="decimalFullWidth"/>
      <w:lvlText w:val="%1．"/>
      <w:lvlJc w:val="left"/>
      <w:pPr>
        <w:ind w:left="905" w:hanging="480"/>
      </w:pPr>
      <w:rPr>
        <w:rFonts w:hint="default"/>
      </w:rPr>
    </w:lvl>
    <w:lvl w:ilvl="1" w:tplc="8528CB66">
      <w:start w:val="3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ＭＳ 明朝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39531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A"/>
    <w:rsid w:val="00011948"/>
    <w:rsid w:val="000257A0"/>
    <w:rsid w:val="000403D0"/>
    <w:rsid w:val="00086D60"/>
    <w:rsid w:val="000B7FA5"/>
    <w:rsid w:val="001723C3"/>
    <w:rsid w:val="001F33E3"/>
    <w:rsid w:val="002607A7"/>
    <w:rsid w:val="002D0EB0"/>
    <w:rsid w:val="003B3666"/>
    <w:rsid w:val="00400FD1"/>
    <w:rsid w:val="004039D4"/>
    <w:rsid w:val="00427975"/>
    <w:rsid w:val="00451456"/>
    <w:rsid w:val="004C0E4E"/>
    <w:rsid w:val="004E70CF"/>
    <w:rsid w:val="005563F5"/>
    <w:rsid w:val="005701BD"/>
    <w:rsid w:val="00581233"/>
    <w:rsid w:val="00594DE0"/>
    <w:rsid w:val="005E60DB"/>
    <w:rsid w:val="00693433"/>
    <w:rsid w:val="00702F58"/>
    <w:rsid w:val="00822648"/>
    <w:rsid w:val="00842644"/>
    <w:rsid w:val="0086089B"/>
    <w:rsid w:val="008E0B7E"/>
    <w:rsid w:val="008E3E16"/>
    <w:rsid w:val="0096406A"/>
    <w:rsid w:val="009B06BF"/>
    <w:rsid w:val="00A505C3"/>
    <w:rsid w:val="00A9243A"/>
    <w:rsid w:val="00B16DF2"/>
    <w:rsid w:val="00B24171"/>
    <w:rsid w:val="00B32FAF"/>
    <w:rsid w:val="00B83DA8"/>
    <w:rsid w:val="00C741D2"/>
    <w:rsid w:val="00C74E12"/>
    <w:rsid w:val="00CB484F"/>
    <w:rsid w:val="00CE2B25"/>
    <w:rsid w:val="00D052E1"/>
    <w:rsid w:val="00D40A8D"/>
    <w:rsid w:val="00D65C2F"/>
    <w:rsid w:val="00DB3148"/>
    <w:rsid w:val="00DD4003"/>
    <w:rsid w:val="00E36345"/>
    <w:rsid w:val="00E57B68"/>
    <w:rsid w:val="00F122F1"/>
    <w:rsid w:val="00F22011"/>
    <w:rsid w:val="00F50BE4"/>
    <w:rsid w:val="00F92D89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53751"/>
  <w15:chartTrackingRefBased/>
  <w15:docId w15:val="{06C4E125-0AC4-465A-AAE2-692B7D27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43A"/>
    <w:pPr>
      <w:widowControl w:val="0"/>
      <w:jc w:val="both"/>
    </w:pPr>
    <w:rPr>
      <w:rFonts w:eastAsia="ＭＳ 明朝"/>
      <w:sz w:val="24"/>
    </w:rPr>
  </w:style>
  <w:style w:type="paragraph" w:styleId="2">
    <w:name w:val="heading 2"/>
    <w:basedOn w:val="a"/>
    <w:link w:val="20"/>
    <w:uiPriority w:val="1"/>
    <w:qFormat/>
    <w:rsid w:val="00A9243A"/>
    <w:pPr>
      <w:autoSpaceDE w:val="0"/>
      <w:autoSpaceDN w:val="0"/>
      <w:spacing w:before="55"/>
      <w:jc w:val="center"/>
      <w:outlineLvl w:val="1"/>
    </w:pPr>
    <w:rPr>
      <w:rFonts w:ascii="ＭＳ 明朝" w:hAnsi="ＭＳ 明朝" w:cs="ＭＳ 明朝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A9243A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9243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243A"/>
    <w:pPr>
      <w:autoSpaceDE w:val="0"/>
      <w:autoSpaceDN w:val="0"/>
      <w:jc w:val="left"/>
    </w:pPr>
    <w:rPr>
      <w:rFonts w:ascii="ＭＳ 明朝" w:hAnsi="ＭＳ 明朝" w:cs="ＭＳ 明朝"/>
      <w:kern w:val="0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A9243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243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243A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6">
    <w:name w:val="フッター (文字)"/>
    <w:basedOn w:val="a0"/>
    <w:link w:val="a5"/>
    <w:uiPriority w:val="99"/>
    <w:rsid w:val="00A9243A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59"/>
    <w:rsid w:val="00A9243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33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33E3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2025-06-18T04:17:00Z</dcterms:created>
  <dcterms:modified xsi:type="dcterms:W3CDTF">2025-06-18T04:17:00Z</dcterms:modified>
</cp:coreProperties>
</file>